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078AA" w14:textId="77777777" w:rsidR="001526D2" w:rsidRPr="00360A7E" w:rsidRDefault="00770F49" w:rsidP="001526D2">
      <w:pPr>
        <w:spacing w:before="100" w:beforeAutospacing="1" w:after="100" w:afterAutospacing="1" w:line="0" w:lineRule="atLeast"/>
        <w:jc w:val="right"/>
        <w:rPr>
          <w:rFonts w:ascii="游明朝" w:eastAsia="游明朝" w:hAnsi="游明朝"/>
          <w:szCs w:val="21"/>
        </w:rPr>
      </w:pPr>
      <w:r>
        <w:rPr>
          <w:rFonts w:ascii="游明朝" w:eastAsia="游明朝" w:hAnsi="游明朝" w:hint="eastAsia"/>
          <w:szCs w:val="21"/>
        </w:rPr>
        <w:t>令和</w:t>
      </w:r>
      <w:r w:rsidR="009B3A16">
        <w:rPr>
          <w:rFonts w:ascii="游明朝" w:eastAsia="游明朝" w:hAnsi="游明朝" w:hint="eastAsia"/>
          <w:szCs w:val="21"/>
        </w:rPr>
        <w:t xml:space="preserve">　　</w:t>
      </w:r>
      <w:r w:rsidR="003379CD" w:rsidRPr="00360A7E">
        <w:rPr>
          <w:rFonts w:ascii="游明朝" w:eastAsia="游明朝" w:hAnsi="游明朝" w:hint="eastAsia"/>
          <w:szCs w:val="21"/>
        </w:rPr>
        <w:t>年</w:t>
      </w:r>
      <w:r w:rsidR="009B3A16">
        <w:rPr>
          <w:rFonts w:ascii="游明朝" w:eastAsia="游明朝" w:hAnsi="游明朝" w:hint="eastAsia"/>
          <w:szCs w:val="21"/>
        </w:rPr>
        <w:t xml:space="preserve">　　</w:t>
      </w:r>
      <w:r w:rsidR="003379CD" w:rsidRPr="00360A7E">
        <w:rPr>
          <w:rFonts w:ascii="游明朝" w:eastAsia="游明朝" w:hAnsi="游明朝" w:hint="eastAsia"/>
          <w:szCs w:val="21"/>
        </w:rPr>
        <w:t>月</w:t>
      </w:r>
      <w:r w:rsidR="009B3A16">
        <w:rPr>
          <w:rFonts w:ascii="游明朝" w:eastAsia="游明朝" w:hAnsi="游明朝" w:hint="eastAsia"/>
          <w:szCs w:val="21"/>
        </w:rPr>
        <w:t xml:space="preserve">　　</w:t>
      </w:r>
      <w:r w:rsidR="003379CD" w:rsidRPr="00360A7E">
        <w:rPr>
          <w:rFonts w:ascii="游明朝" w:eastAsia="游明朝" w:hAnsi="游明朝" w:hint="eastAsia"/>
          <w:szCs w:val="21"/>
        </w:rPr>
        <w:t>日</w:t>
      </w:r>
    </w:p>
    <w:p w14:paraId="3181CC5A" w14:textId="77777777" w:rsidR="003379CD" w:rsidRDefault="003379CD" w:rsidP="001526D2">
      <w:pPr>
        <w:spacing w:before="100" w:beforeAutospacing="1" w:after="100" w:afterAutospacing="1" w:line="0" w:lineRule="atLeast"/>
        <w:jc w:val="center"/>
        <w:rPr>
          <w:rFonts w:ascii="游明朝" w:eastAsia="游明朝" w:hAnsi="游明朝"/>
          <w:sz w:val="24"/>
          <w:szCs w:val="24"/>
        </w:rPr>
      </w:pPr>
      <w:r w:rsidRPr="00360A7E">
        <w:rPr>
          <w:rFonts w:ascii="游明朝" w:eastAsia="游明朝" w:hAnsi="游明朝" w:hint="eastAsia"/>
          <w:sz w:val="24"/>
          <w:szCs w:val="24"/>
        </w:rPr>
        <w:t>質　疑　回　答　書</w:t>
      </w:r>
    </w:p>
    <w:p w14:paraId="5B89742E" w14:textId="44351676" w:rsidR="009B3A16" w:rsidRPr="00360A7E" w:rsidRDefault="009B3A16" w:rsidP="009B3A16">
      <w:pPr>
        <w:spacing w:before="100" w:beforeAutospacing="1" w:after="100" w:afterAutospacing="1" w:line="0" w:lineRule="atLeast"/>
        <w:ind w:firstLineChars="100" w:firstLine="240"/>
        <w:jc w:val="left"/>
        <w:rPr>
          <w:rFonts w:ascii="游明朝" w:eastAsia="游明朝" w:hAnsi="游明朝"/>
          <w:szCs w:val="21"/>
        </w:rPr>
      </w:pPr>
      <w:r>
        <w:rPr>
          <w:rFonts w:ascii="游明朝" w:eastAsia="游明朝" w:hAnsi="游明朝" w:hint="eastAsia"/>
          <w:sz w:val="24"/>
          <w:szCs w:val="24"/>
        </w:rPr>
        <w:t xml:space="preserve">件名 ： </w:t>
      </w:r>
      <w:r w:rsidR="00F90E26" w:rsidRPr="00F90E26">
        <w:rPr>
          <w:rFonts w:ascii="ＭＳ 明朝" w:eastAsia="ＭＳ 明朝" w:hAnsi="ＭＳ 明朝" w:cs="Times New Roman" w:hint="eastAsia"/>
        </w:rPr>
        <w:t>第</w:t>
      </w:r>
      <w:r w:rsidR="00CF1ED1">
        <w:rPr>
          <w:rFonts w:ascii="ＭＳ 明朝" w:eastAsia="ＭＳ 明朝" w:hAnsi="ＭＳ 明朝" w:cs="Times New Roman" w:hint="eastAsia"/>
        </w:rPr>
        <w:t>５９</w:t>
      </w:r>
      <w:r w:rsidR="00F90E26" w:rsidRPr="00F90E26">
        <w:rPr>
          <w:rFonts w:ascii="ＭＳ 明朝" w:eastAsia="ＭＳ 明朝" w:hAnsi="ＭＳ 明朝" w:cs="Times New Roman" w:hint="eastAsia"/>
        </w:rPr>
        <w:t>号　特定保健指導業務委託</w:t>
      </w:r>
    </w:p>
    <w:tbl>
      <w:tblPr>
        <w:tblStyle w:val="a3"/>
        <w:tblW w:w="14601" w:type="dxa"/>
        <w:tblInd w:w="-5" w:type="dxa"/>
        <w:tblLook w:val="04A0" w:firstRow="1" w:lastRow="0" w:firstColumn="1" w:lastColumn="0" w:noHBand="0" w:noVBand="1"/>
      </w:tblPr>
      <w:tblGrid>
        <w:gridCol w:w="993"/>
        <w:gridCol w:w="6804"/>
        <w:gridCol w:w="6804"/>
      </w:tblGrid>
      <w:tr w:rsidR="002A6F9B" w:rsidRPr="00360A7E" w14:paraId="281271AA" w14:textId="77777777" w:rsidTr="009B3A16">
        <w:trPr>
          <w:trHeight w:val="459"/>
        </w:trPr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14:paraId="433B0099" w14:textId="77777777" w:rsidR="002A6F9B" w:rsidRPr="00360A7E" w:rsidRDefault="002A6F9B" w:rsidP="001526D2">
            <w:pPr>
              <w:spacing w:before="100" w:beforeAutospacing="1" w:after="100" w:afterAutospacing="1" w:line="0" w:lineRule="atLeast"/>
              <w:jc w:val="center"/>
              <w:rPr>
                <w:rFonts w:ascii="游明朝" w:eastAsia="游明朝" w:hAnsi="游明朝"/>
                <w:szCs w:val="21"/>
              </w:rPr>
            </w:pPr>
            <w:r w:rsidRPr="00360A7E">
              <w:rPr>
                <w:rFonts w:ascii="游明朝" w:eastAsia="游明朝" w:hAnsi="游明朝" w:hint="eastAsia"/>
                <w:szCs w:val="21"/>
              </w:rPr>
              <w:t>No</w:t>
            </w:r>
          </w:p>
        </w:tc>
        <w:tc>
          <w:tcPr>
            <w:tcW w:w="6804" w:type="dxa"/>
            <w:tcBorders>
              <w:bottom w:val="double" w:sz="4" w:space="0" w:color="auto"/>
            </w:tcBorders>
          </w:tcPr>
          <w:p w14:paraId="4992B909" w14:textId="77777777" w:rsidR="002A6F9B" w:rsidRPr="00360A7E" w:rsidRDefault="00E55FF9" w:rsidP="001526D2">
            <w:pPr>
              <w:spacing w:before="100" w:beforeAutospacing="1" w:after="100" w:afterAutospacing="1" w:line="0" w:lineRule="atLeast"/>
              <w:jc w:val="center"/>
              <w:rPr>
                <w:rFonts w:ascii="游明朝" w:eastAsia="游明朝" w:hAnsi="游明朝"/>
                <w:szCs w:val="21"/>
              </w:rPr>
            </w:pPr>
            <w:r w:rsidRPr="00360A7E">
              <w:rPr>
                <w:rFonts w:ascii="游明朝" w:eastAsia="游明朝" w:hAnsi="游明朝" w:hint="eastAsia"/>
                <w:szCs w:val="21"/>
              </w:rPr>
              <w:t>質　疑</w:t>
            </w:r>
          </w:p>
        </w:tc>
        <w:tc>
          <w:tcPr>
            <w:tcW w:w="6804" w:type="dxa"/>
            <w:tcBorders>
              <w:bottom w:val="double" w:sz="4" w:space="0" w:color="auto"/>
            </w:tcBorders>
          </w:tcPr>
          <w:p w14:paraId="1CD164BD" w14:textId="77777777" w:rsidR="002A6F9B" w:rsidRPr="00360A7E" w:rsidRDefault="002A6F9B" w:rsidP="001526D2">
            <w:pPr>
              <w:spacing w:before="100" w:beforeAutospacing="1" w:after="100" w:afterAutospacing="1" w:line="0" w:lineRule="atLeast"/>
              <w:jc w:val="center"/>
              <w:rPr>
                <w:rFonts w:ascii="游明朝" w:eastAsia="游明朝" w:hAnsi="游明朝"/>
                <w:szCs w:val="21"/>
              </w:rPr>
            </w:pPr>
            <w:r w:rsidRPr="00360A7E">
              <w:rPr>
                <w:rFonts w:ascii="游明朝" w:eastAsia="游明朝" w:hAnsi="游明朝" w:hint="eastAsia"/>
                <w:szCs w:val="21"/>
              </w:rPr>
              <w:t>回　答</w:t>
            </w:r>
          </w:p>
        </w:tc>
      </w:tr>
      <w:tr w:rsidR="002A6F9B" w:rsidRPr="00360A7E" w14:paraId="78BC2422" w14:textId="77777777" w:rsidTr="0001249F">
        <w:trPr>
          <w:trHeight w:val="1853"/>
        </w:trPr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69F59C7" w14:textId="77777777" w:rsidR="002A6F9B" w:rsidRPr="00360A7E" w:rsidRDefault="009B3A16" w:rsidP="00F55E80">
            <w:pPr>
              <w:jc w:val="center"/>
              <w:rPr>
                <w:rFonts w:ascii="游明朝" w:eastAsia="游明朝" w:hAnsi="游明朝"/>
                <w:szCs w:val="21"/>
              </w:rPr>
            </w:pPr>
            <w:r>
              <w:rPr>
                <w:rFonts w:ascii="游明朝" w:eastAsia="游明朝" w:hAnsi="游明朝" w:hint="eastAsia"/>
                <w:szCs w:val="21"/>
              </w:rPr>
              <w:t>１</w:t>
            </w:r>
          </w:p>
        </w:tc>
        <w:tc>
          <w:tcPr>
            <w:tcW w:w="6804" w:type="dxa"/>
            <w:tcBorders>
              <w:top w:val="double" w:sz="4" w:space="0" w:color="auto"/>
            </w:tcBorders>
          </w:tcPr>
          <w:p w14:paraId="0A440B07" w14:textId="77777777" w:rsidR="00770F49" w:rsidRPr="00360A7E" w:rsidRDefault="00770F49" w:rsidP="00F95462">
            <w:pPr>
              <w:jc w:val="lef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6804" w:type="dxa"/>
            <w:tcBorders>
              <w:top w:val="double" w:sz="4" w:space="0" w:color="auto"/>
            </w:tcBorders>
          </w:tcPr>
          <w:p w14:paraId="6F67B5F3" w14:textId="77777777" w:rsidR="003E0FFA" w:rsidRPr="00360A7E" w:rsidRDefault="003E0FFA" w:rsidP="00F95462">
            <w:pPr>
              <w:jc w:val="left"/>
              <w:rPr>
                <w:rFonts w:ascii="游明朝" w:eastAsia="游明朝" w:hAnsi="游明朝"/>
                <w:szCs w:val="21"/>
              </w:rPr>
            </w:pPr>
          </w:p>
        </w:tc>
      </w:tr>
      <w:tr w:rsidR="002A6F9B" w:rsidRPr="00360A7E" w14:paraId="0452930D" w14:textId="77777777" w:rsidTr="0001249F">
        <w:trPr>
          <w:trHeight w:val="1853"/>
        </w:trPr>
        <w:tc>
          <w:tcPr>
            <w:tcW w:w="993" w:type="dxa"/>
            <w:shd w:val="clear" w:color="auto" w:fill="auto"/>
            <w:vAlign w:val="center"/>
          </w:tcPr>
          <w:p w14:paraId="64C32C1A" w14:textId="77777777" w:rsidR="002A6F9B" w:rsidRPr="00360A7E" w:rsidRDefault="009B3A16" w:rsidP="00F55E80">
            <w:pPr>
              <w:jc w:val="center"/>
              <w:rPr>
                <w:rFonts w:ascii="游明朝" w:eastAsia="游明朝" w:hAnsi="游明朝"/>
                <w:szCs w:val="21"/>
              </w:rPr>
            </w:pPr>
            <w:r>
              <w:rPr>
                <w:rFonts w:ascii="游明朝" w:eastAsia="游明朝" w:hAnsi="游明朝" w:hint="eastAsia"/>
                <w:szCs w:val="21"/>
              </w:rPr>
              <w:t>２</w:t>
            </w:r>
          </w:p>
        </w:tc>
        <w:tc>
          <w:tcPr>
            <w:tcW w:w="6804" w:type="dxa"/>
          </w:tcPr>
          <w:p w14:paraId="2E7FD61C" w14:textId="77777777" w:rsidR="002A6F9B" w:rsidRPr="00360A7E" w:rsidRDefault="002A6F9B" w:rsidP="00770F49">
            <w:pPr>
              <w:jc w:val="lef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6804" w:type="dxa"/>
          </w:tcPr>
          <w:p w14:paraId="7945C2E4" w14:textId="77777777" w:rsidR="002A6F9B" w:rsidRPr="00360A7E" w:rsidRDefault="002A6F9B" w:rsidP="00F95462">
            <w:pPr>
              <w:jc w:val="left"/>
              <w:rPr>
                <w:rFonts w:ascii="游明朝" w:eastAsia="游明朝" w:hAnsi="游明朝"/>
                <w:szCs w:val="21"/>
              </w:rPr>
            </w:pPr>
          </w:p>
        </w:tc>
      </w:tr>
      <w:tr w:rsidR="009B3A16" w:rsidRPr="00360A7E" w14:paraId="19BB699E" w14:textId="77777777" w:rsidTr="0001249F">
        <w:trPr>
          <w:trHeight w:val="1853"/>
        </w:trPr>
        <w:tc>
          <w:tcPr>
            <w:tcW w:w="993" w:type="dxa"/>
            <w:shd w:val="clear" w:color="auto" w:fill="auto"/>
            <w:vAlign w:val="center"/>
          </w:tcPr>
          <w:p w14:paraId="6EE014B0" w14:textId="77777777" w:rsidR="009B3A16" w:rsidRDefault="003963FA" w:rsidP="00F55E80">
            <w:pPr>
              <w:jc w:val="center"/>
              <w:rPr>
                <w:rFonts w:ascii="游明朝" w:eastAsia="游明朝" w:hAnsi="游明朝"/>
                <w:szCs w:val="21"/>
              </w:rPr>
            </w:pPr>
            <w:r>
              <w:rPr>
                <w:rFonts w:ascii="游明朝" w:eastAsia="游明朝" w:hAnsi="游明朝" w:hint="eastAsia"/>
                <w:szCs w:val="21"/>
              </w:rPr>
              <w:t>３</w:t>
            </w:r>
          </w:p>
        </w:tc>
        <w:tc>
          <w:tcPr>
            <w:tcW w:w="6804" w:type="dxa"/>
          </w:tcPr>
          <w:p w14:paraId="2586A245" w14:textId="77777777" w:rsidR="009B3A16" w:rsidRPr="00360A7E" w:rsidRDefault="009B3A16" w:rsidP="00770F49">
            <w:pPr>
              <w:jc w:val="lef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6804" w:type="dxa"/>
          </w:tcPr>
          <w:p w14:paraId="390BEE22" w14:textId="77777777" w:rsidR="009B3A16" w:rsidRPr="00360A7E" w:rsidRDefault="009B3A16" w:rsidP="00F95462">
            <w:pPr>
              <w:jc w:val="left"/>
              <w:rPr>
                <w:rFonts w:ascii="游明朝" w:eastAsia="游明朝" w:hAnsi="游明朝"/>
                <w:szCs w:val="21"/>
              </w:rPr>
            </w:pPr>
          </w:p>
        </w:tc>
      </w:tr>
      <w:tr w:rsidR="009B3A16" w:rsidRPr="00360A7E" w14:paraId="3DD011B7" w14:textId="77777777" w:rsidTr="009B3A16">
        <w:trPr>
          <w:trHeight w:val="680"/>
        </w:trPr>
        <w:tc>
          <w:tcPr>
            <w:tcW w:w="993" w:type="dxa"/>
            <w:shd w:val="clear" w:color="auto" w:fill="auto"/>
            <w:vAlign w:val="center"/>
          </w:tcPr>
          <w:p w14:paraId="45CF8F04" w14:textId="77777777" w:rsidR="009B3A16" w:rsidRDefault="009B3A16" w:rsidP="00F55E80">
            <w:pPr>
              <w:jc w:val="center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6804" w:type="dxa"/>
          </w:tcPr>
          <w:p w14:paraId="46AE6445" w14:textId="77777777" w:rsidR="009B3A16" w:rsidRPr="00360A7E" w:rsidRDefault="009B3A16" w:rsidP="009B3A16">
            <w:pPr>
              <w:ind w:firstLineChars="200" w:firstLine="420"/>
              <w:jc w:val="left"/>
              <w:rPr>
                <w:rFonts w:ascii="游明朝" w:eastAsia="游明朝" w:hAnsi="游明朝"/>
                <w:szCs w:val="21"/>
              </w:rPr>
            </w:pPr>
            <w:r>
              <w:rPr>
                <w:rFonts w:ascii="游明朝" w:eastAsia="游明朝" w:hAnsi="游明朝" w:hint="eastAsia"/>
                <w:szCs w:val="21"/>
              </w:rPr>
              <w:t>以　上</w:t>
            </w:r>
          </w:p>
        </w:tc>
        <w:tc>
          <w:tcPr>
            <w:tcW w:w="6804" w:type="dxa"/>
          </w:tcPr>
          <w:p w14:paraId="2B498069" w14:textId="77777777" w:rsidR="009B3A16" w:rsidRPr="00360A7E" w:rsidRDefault="009B3A16" w:rsidP="00F95462">
            <w:pPr>
              <w:jc w:val="left"/>
              <w:rPr>
                <w:rFonts w:ascii="游明朝" w:eastAsia="游明朝" w:hAnsi="游明朝"/>
                <w:szCs w:val="21"/>
              </w:rPr>
            </w:pPr>
          </w:p>
        </w:tc>
      </w:tr>
    </w:tbl>
    <w:p w14:paraId="72445D96" w14:textId="77777777" w:rsidR="003379CD" w:rsidRPr="00221525" w:rsidRDefault="003379CD" w:rsidP="003963FA">
      <w:pPr>
        <w:spacing w:line="100" w:lineRule="exact"/>
        <w:jc w:val="left"/>
        <w:rPr>
          <w:szCs w:val="21"/>
        </w:rPr>
      </w:pPr>
    </w:p>
    <w:sectPr w:rsidR="003379CD" w:rsidRPr="00221525" w:rsidSect="001526D2">
      <w:pgSz w:w="16838" w:h="11906" w:orient="landscape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D3E76" w14:textId="77777777" w:rsidR="006D77F5" w:rsidRDefault="006D77F5" w:rsidP="0005540B">
      <w:r>
        <w:separator/>
      </w:r>
    </w:p>
  </w:endnote>
  <w:endnote w:type="continuationSeparator" w:id="0">
    <w:p w14:paraId="78AA299F" w14:textId="77777777" w:rsidR="006D77F5" w:rsidRDefault="006D77F5" w:rsidP="00055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0ADF7" w14:textId="77777777" w:rsidR="006D77F5" w:rsidRDefault="006D77F5" w:rsidP="0005540B">
      <w:r>
        <w:separator/>
      </w:r>
    </w:p>
  </w:footnote>
  <w:footnote w:type="continuationSeparator" w:id="0">
    <w:p w14:paraId="35A879A3" w14:textId="77777777" w:rsidR="006D77F5" w:rsidRDefault="006D77F5" w:rsidP="00055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31C16"/>
    <w:multiLevelType w:val="hybridMultilevel"/>
    <w:tmpl w:val="6A081D1C"/>
    <w:lvl w:ilvl="0" w:tplc="3132D1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E864146"/>
    <w:multiLevelType w:val="hybridMultilevel"/>
    <w:tmpl w:val="B4628DA6"/>
    <w:lvl w:ilvl="0" w:tplc="006A1C22">
      <w:start w:val="2"/>
      <w:numFmt w:val="bullet"/>
      <w:lvlText w:val="-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1780375">
    <w:abstractNumId w:val="1"/>
  </w:num>
  <w:num w:numId="2" w16cid:durableId="825827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A90"/>
    <w:rsid w:val="0001249F"/>
    <w:rsid w:val="00035902"/>
    <w:rsid w:val="0003741B"/>
    <w:rsid w:val="000535F9"/>
    <w:rsid w:val="000539F3"/>
    <w:rsid w:val="0005540B"/>
    <w:rsid w:val="000D764E"/>
    <w:rsid w:val="000F7D5D"/>
    <w:rsid w:val="00106801"/>
    <w:rsid w:val="001526D2"/>
    <w:rsid w:val="0017495D"/>
    <w:rsid w:val="00190A19"/>
    <w:rsid w:val="001B3500"/>
    <w:rsid w:val="001D3770"/>
    <w:rsid w:val="001F607E"/>
    <w:rsid w:val="0021188E"/>
    <w:rsid w:val="00221525"/>
    <w:rsid w:val="00252E54"/>
    <w:rsid w:val="00255423"/>
    <w:rsid w:val="002A6F9B"/>
    <w:rsid w:val="002E1C5B"/>
    <w:rsid w:val="00306BC8"/>
    <w:rsid w:val="003379CD"/>
    <w:rsid w:val="00360A7E"/>
    <w:rsid w:val="003963FA"/>
    <w:rsid w:val="0039772B"/>
    <w:rsid w:val="003B4325"/>
    <w:rsid w:val="003E0F55"/>
    <w:rsid w:val="003E0FFA"/>
    <w:rsid w:val="004E18DB"/>
    <w:rsid w:val="00507F0F"/>
    <w:rsid w:val="0052761B"/>
    <w:rsid w:val="005306E0"/>
    <w:rsid w:val="00554ED6"/>
    <w:rsid w:val="0061499B"/>
    <w:rsid w:val="00631B4D"/>
    <w:rsid w:val="00680CC5"/>
    <w:rsid w:val="006D4AAA"/>
    <w:rsid w:val="006D77F5"/>
    <w:rsid w:val="00710D3F"/>
    <w:rsid w:val="0072299D"/>
    <w:rsid w:val="007562DF"/>
    <w:rsid w:val="00770F49"/>
    <w:rsid w:val="007D0B21"/>
    <w:rsid w:val="007F74ED"/>
    <w:rsid w:val="00841052"/>
    <w:rsid w:val="00862B11"/>
    <w:rsid w:val="00884050"/>
    <w:rsid w:val="00903EDA"/>
    <w:rsid w:val="00916059"/>
    <w:rsid w:val="0097225D"/>
    <w:rsid w:val="0098411B"/>
    <w:rsid w:val="009B3A16"/>
    <w:rsid w:val="00A52F31"/>
    <w:rsid w:val="00AC1347"/>
    <w:rsid w:val="00B008F8"/>
    <w:rsid w:val="00B2050B"/>
    <w:rsid w:val="00BB4723"/>
    <w:rsid w:val="00BC3C02"/>
    <w:rsid w:val="00C0150D"/>
    <w:rsid w:val="00C04A57"/>
    <w:rsid w:val="00C46EF7"/>
    <w:rsid w:val="00C52D19"/>
    <w:rsid w:val="00C5787F"/>
    <w:rsid w:val="00CF13AA"/>
    <w:rsid w:val="00CF1ED1"/>
    <w:rsid w:val="00D40401"/>
    <w:rsid w:val="00D42B0A"/>
    <w:rsid w:val="00D55868"/>
    <w:rsid w:val="00D561D3"/>
    <w:rsid w:val="00D7384C"/>
    <w:rsid w:val="00D855D9"/>
    <w:rsid w:val="00DE4EA4"/>
    <w:rsid w:val="00DF7986"/>
    <w:rsid w:val="00E26DB9"/>
    <w:rsid w:val="00E45856"/>
    <w:rsid w:val="00E54749"/>
    <w:rsid w:val="00E55FF9"/>
    <w:rsid w:val="00E63A90"/>
    <w:rsid w:val="00E73AAF"/>
    <w:rsid w:val="00EB21C5"/>
    <w:rsid w:val="00EF6A15"/>
    <w:rsid w:val="00F05E7C"/>
    <w:rsid w:val="00F17601"/>
    <w:rsid w:val="00F55E80"/>
    <w:rsid w:val="00F62A7E"/>
    <w:rsid w:val="00F844F6"/>
    <w:rsid w:val="00F90E26"/>
    <w:rsid w:val="00F95462"/>
    <w:rsid w:val="00FD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C2C0D29"/>
  <w15:chartTrackingRefBased/>
  <w15:docId w15:val="{27DBB849-98B3-425D-8E0E-76124EE39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79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5586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5586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AC1347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05540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5540B"/>
  </w:style>
  <w:style w:type="paragraph" w:styleId="a9">
    <w:name w:val="footer"/>
    <w:basedOn w:val="a"/>
    <w:link w:val="aa"/>
    <w:uiPriority w:val="99"/>
    <w:unhideWhenUsed/>
    <w:rsid w:val="0005540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55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5979B-A2D5-4D8D-B511-D597247D1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8man66055</dc:creator>
  <cp:keywords/>
  <dc:description/>
  <cp:lastModifiedBy>45099@ad.pub.e-8man.city.omihachiman.shiga.jp</cp:lastModifiedBy>
  <cp:revision>16</cp:revision>
  <cp:lastPrinted>2022-12-20T09:58:00Z</cp:lastPrinted>
  <dcterms:created xsi:type="dcterms:W3CDTF">2020-07-08T08:53:00Z</dcterms:created>
  <dcterms:modified xsi:type="dcterms:W3CDTF">2026-05-14T05:30:00Z</dcterms:modified>
</cp:coreProperties>
</file>